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22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879"/>
        <w:gridCol w:w="31"/>
        <w:gridCol w:w="1259"/>
        <w:gridCol w:w="94"/>
        <w:gridCol w:w="1132"/>
        <w:gridCol w:w="1133"/>
        <w:gridCol w:w="1384"/>
        <w:gridCol w:w="1131"/>
        <w:gridCol w:w="1132"/>
        <w:gridCol w:w="1383"/>
        <w:gridCol w:w="1258"/>
        <w:gridCol w:w="905"/>
        <w:gridCol w:w="101"/>
      </w:tblGrid>
      <w:tr w:rsidR="00B20465" w:rsidRPr="00FB3DEB" w:rsidTr="00B20465">
        <w:trPr>
          <w:gridAfter w:val="1"/>
          <w:wAfter w:w="101" w:type="dxa"/>
          <w:trHeight w:val="846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FB3DEB" w:rsidRDefault="00B20465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FB3DEB" w:rsidRDefault="00B20465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9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FB3DEB" w:rsidRDefault="00B20465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FB3DEB">
              <w:rPr>
                <w:b/>
                <w:color w:val="000000"/>
                <w:sz w:val="32"/>
                <w:szCs w:val="32"/>
                <w:lang w:eastAsia="tr-TR"/>
              </w:rPr>
              <w:t xml:space="preserve">DEPARTMENT OF OCCUPATIONAL THERAPY </w:t>
            </w:r>
          </w:p>
          <w:p w:rsidR="00B20465" w:rsidRPr="00FB3DEB" w:rsidRDefault="00B20465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FB3DEB">
              <w:rPr>
                <w:b/>
                <w:color w:val="000000"/>
                <w:sz w:val="32"/>
                <w:szCs w:val="32"/>
                <w:lang w:eastAsia="tr-TR"/>
              </w:rPr>
              <w:t xml:space="preserve">ALL 4 YEARS 2020-2021 </w:t>
            </w:r>
            <w:r w:rsidR="00CF4BAE">
              <w:rPr>
                <w:b/>
                <w:color w:val="000000"/>
                <w:sz w:val="32"/>
                <w:szCs w:val="32"/>
                <w:lang w:eastAsia="tr-TR"/>
              </w:rPr>
              <w:t>FINAL</w:t>
            </w:r>
            <w:r w:rsidRPr="00FB3DEB">
              <w:rPr>
                <w:b/>
                <w:color w:val="000000"/>
                <w:sz w:val="32"/>
                <w:szCs w:val="32"/>
                <w:lang w:eastAsia="tr-TR"/>
              </w:rPr>
              <w:t xml:space="preserve"> EXAM TIMETABLE</w:t>
            </w:r>
          </w:p>
          <w:p w:rsidR="00B20465" w:rsidRPr="00FB3DEB" w:rsidRDefault="00B20465">
            <w:pPr>
              <w:jc w:val="center"/>
              <w:rPr>
                <w:sz w:val="32"/>
                <w:szCs w:val="32"/>
              </w:rPr>
            </w:pPr>
          </w:p>
        </w:tc>
      </w:tr>
      <w:tr w:rsidR="00B20465" w:rsidTr="00B20465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b w:val="0"/>
                <w:color w:val="008080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TIME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pStyle w:val="Heading3"/>
              <w:spacing w:line="276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  <w:t>2.6.21</w:t>
            </w:r>
          </w:p>
          <w:p w:rsidR="00B20465" w:rsidRPr="00B20465" w:rsidRDefault="00B20465" w:rsidP="00B20465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WEDNESDAY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pStyle w:val="Heading3"/>
              <w:spacing w:line="276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  <w:t>3</w:t>
            </w:r>
            <w:r w:rsidRPr="00B20465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  <w:t>.6.21</w:t>
            </w:r>
          </w:p>
          <w:p w:rsidR="00B20465" w:rsidRPr="00B20465" w:rsidRDefault="00B20465" w:rsidP="00B2046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THURSDAY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5" w:rsidRPr="00B20465" w:rsidRDefault="00B20465" w:rsidP="00B20465">
            <w:pPr>
              <w:pStyle w:val="Heading3"/>
              <w:spacing w:line="276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  <w:t>4</w:t>
            </w:r>
            <w:r w:rsidRPr="00B20465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  <w:t xml:space="preserve">.6.21 </w:t>
            </w:r>
          </w:p>
          <w:p w:rsidR="00B20465" w:rsidRPr="00B20465" w:rsidRDefault="00B20465" w:rsidP="00B2046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FRIDAY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5" w:rsidRPr="00B20465" w:rsidRDefault="00CF4BAE" w:rsidP="00B20465">
            <w:pPr>
              <w:pStyle w:val="Heading2"/>
              <w:spacing w:line="276" w:lineRule="auto"/>
              <w:jc w:val="center"/>
              <w:outlineLvl w:val="1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  <w:t>5</w:t>
            </w:r>
            <w:r w:rsidR="00B20465" w:rsidRPr="00B20465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</w:rPr>
              <w:t xml:space="preserve">.6.21 </w:t>
            </w:r>
          </w:p>
          <w:p w:rsidR="00B20465" w:rsidRPr="00B20465" w:rsidRDefault="00B20465" w:rsidP="00B2046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SATURDAY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5" w:rsidRPr="00B20465" w:rsidRDefault="00CF4BAE" w:rsidP="00B2046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7</w:t>
            </w:r>
            <w:r w:rsidR="00B20465"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.6.21 </w:t>
            </w:r>
          </w:p>
          <w:p w:rsidR="00B20465" w:rsidRPr="00B20465" w:rsidRDefault="00B20465" w:rsidP="00B2046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MONDAY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5" w:rsidRPr="00B20465" w:rsidRDefault="00CF4BAE" w:rsidP="00B2046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8</w:t>
            </w:r>
            <w:r w:rsidR="00B20465"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.6.21 TUESDAY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5" w:rsidRPr="00B20465" w:rsidRDefault="00CF4BAE" w:rsidP="00862B9A">
            <w:pPr>
              <w:pStyle w:val="Heading1"/>
              <w:spacing w:line="276" w:lineRule="auto"/>
              <w:jc w:val="center"/>
              <w:outlineLvl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  <w:r w:rsidR="00B20465" w:rsidRPr="00B2046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.6.21  </w:t>
            </w:r>
          </w:p>
          <w:p w:rsidR="00B20465" w:rsidRPr="00B20465" w:rsidRDefault="00B20465" w:rsidP="00862B9A">
            <w:pPr>
              <w:pStyle w:val="Heading1"/>
              <w:spacing w:line="276" w:lineRule="auto"/>
              <w:jc w:val="center"/>
              <w:outlineLvl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sz w:val="16"/>
                <w:szCs w:val="16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65" w:rsidRPr="00B20465" w:rsidRDefault="00CF4BAE" w:rsidP="00862B9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10</w:t>
            </w:r>
            <w:r w:rsidR="00B20465"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.6.21</w:t>
            </w:r>
          </w:p>
          <w:p w:rsidR="00B20465" w:rsidRPr="00B20465" w:rsidRDefault="00B20465" w:rsidP="00B20465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B2046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THURSDAY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Default="00CF4BAE" w:rsidP="00862B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B20465" w:rsidRPr="00B20465">
              <w:rPr>
                <w:b/>
                <w:sz w:val="16"/>
                <w:szCs w:val="16"/>
              </w:rPr>
              <w:t>.6.21</w:t>
            </w:r>
          </w:p>
          <w:p w:rsidR="00B20465" w:rsidRPr="00B20465" w:rsidRDefault="00B20465" w:rsidP="00862B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20465" w:rsidRPr="00B20465" w:rsidRDefault="00B20465" w:rsidP="00862B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20465">
              <w:rPr>
                <w:b/>
                <w:sz w:val="16"/>
                <w:szCs w:val="16"/>
              </w:rPr>
              <w:t>FRIDAY</w:t>
            </w:r>
          </w:p>
        </w:tc>
      </w:tr>
      <w:tr w:rsidR="00B20465" w:rsidTr="00B20465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09:00-10:00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B20465">
              <w:rPr>
                <w:rFonts w:ascii="Arial Unicode MS" w:eastAsia="Arial Unicode MS" w:hAnsi="Arial Unicode MS" w:cs="Arial Unicode MS"/>
                <w:szCs w:val="22"/>
              </w:rPr>
              <w:t>OT206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HS106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OT306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B20465">
              <w:rPr>
                <w:rFonts w:ascii="Arial Unicode MS" w:eastAsia="Arial Unicode MS" w:hAnsi="Arial Unicode MS" w:cs="Arial Unicode MS"/>
                <w:szCs w:val="22"/>
              </w:rPr>
              <w:t>OT210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AE" w:rsidRPr="00B20465" w:rsidRDefault="00CF4BAE" w:rsidP="00862B9A">
            <w:pPr>
              <w:jc w:val="center"/>
              <w:rPr>
                <w:sz w:val="22"/>
                <w:szCs w:val="22"/>
              </w:rPr>
            </w:pPr>
            <w:r w:rsidRPr="00CF4BAE">
              <w:rPr>
                <w:sz w:val="22"/>
                <w:szCs w:val="22"/>
              </w:rPr>
              <w:t>HS402</w:t>
            </w:r>
          </w:p>
        </w:tc>
      </w:tr>
      <w:tr w:rsidR="00B20465" w:rsidTr="00B20465">
        <w:trPr>
          <w:trHeight w:val="3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10:00-11:00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OT202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HS302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B20465">
              <w:rPr>
                <w:rFonts w:ascii="Arial Unicode MS" w:eastAsia="Arial Unicode MS" w:hAnsi="Arial Unicode MS" w:cs="Arial Unicode MS"/>
                <w:szCs w:val="22"/>
              </w:rPr>
              <w:t>OT402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HS104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B20465">
              <w:rPr>
                <w:rFonts w:ascii="Arial Unicode MS" w:eastAsia="Arial Unicode MS" w:hAnsi="Arial Unicode MS" w:cs="Arial Unicode MS"/>
                <w:szCs w:val="22"/>
              </w:rPr>
              <w:t>HS102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B20465" w:rsidTr="00B20465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11:00-12:00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B20465" w:rsidTr="00B20465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ind w:right="-157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12:00-13:00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F4BAE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OT102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sz w:val="22"/>
                <w:szCs w:val="22"/>
              </w:rPr>
            </w:pPr>
            <w:r w:rsidRPr="00CF4BAE">
              <w:rPr>
                <w:sz w:val="22"/>
                <w:szCs w:val="22"/>
              </w:rPr>
              <w:t>OT208</w:t>
            </w:r>
          </w:p>
        </w:tc>
      </w:tr>
      <w:tr w:rsidR="00B20465" w:rsidTr="00B20465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13:00-14:00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OT204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HS306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B20465" w:rsidTr="00B20465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14:00-15:00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OT304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OT318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OT104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B20465" w:rsidTr="00B20465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15:00-16:00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b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B20465">
              <w:rPr>
                <w:rFonts w:ascii="Arial Unicode MS" w:eastAsia="Arial Unicode MS" w:hAnsi="Arial Unicode MS" w:cs="Arial Unicode MS"/>
                <w:szCs w:val="22"/>
              </w:rPr>
              <w:t>HS412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292BED" w:rsidP="00862B9A">
            <w:pPr>
              <w:jc w:val="center"/>
              <w:rPr>
                <w:sz w:val="22"/>
                <w:szCs w:val="22"/>
              </w:rPr>
            </w:pPr>
            <w:r w:rsidRPr="00292BED">
              <w:rPr>
                <w:sz w:val="22"/>
                <w:szCs w:val="22"/>
              </w:rPr>
              <w:t>OT302</w:t>
            </w:r>
            <w:bookmarkStart w:id="0" w:name="_GoBack"/>
            <w:bookmarkEnd w:id="0"/>
          </w:p>
        </w:tc>
      </w:tr>
      <w:tr w:rsidR="00B20465" w:rsidTr="00B20465">
        <w:trPr>
          <w:trHeight w:val="3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65" w:rsidRPr="00B20465" w:rsidRDefault="00B20465" w:rsidP="00862B9A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16:00-17:00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HS208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CF4BAE">
              <w:rPr>
                <w:rFonts w:ascii="Arial Unicode MS" w:eastAsia="Arial Unicode MS" w:hAnsi="Arial Unicode MS" w:cs="Arial Unicode MS"/>
                <w:szCs w:val="22"/>
              </w:rPr>
              <w:t>OT308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AE" w:rsidRPr="00B20465" w:rsidRDefault="00CF4BAE" w:rsidP="00862B9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65" w:rsidRPr="00B20465" w:rsidRDefault="00B20465" w:rsidP="00862B9A">
            <w:pPr>
              <w:jc w:val="center"/>
              <w:rPr>
                <w:sz w:val="22"/>
                <w:szCs w:val="22"/>
              </w:rPr>
            </w:pPr>
          </w:p>
        </w:tc>
      </w:tr>
      <w:tr w:rsidR="00292BED" w:rsidTr="00815536">
        <w:trPr>
          <w:trHeight w:val="5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ED" w:rsidRPr="00B20465" w:rsidRDefault="00292BED" w:rsidP="00292BED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17.00-18.00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292BED">
              <w:rPr>
                <w:rFonts w:ascii="Arial Unicode MS" w:eastAsia="Arial Unicode MS" w:hAnsi="Arial Unicode MS" w:cs="Arial Unicode MS"/>
                <w:szCs w:val="22"/>
              </w:rPr>
              <w:t>OT404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TFL102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COMP</w:t>
            </w:r>
          </w:p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104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EGL102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NH002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Default="00292BED" w:rsidP="002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</w:t>
            </w:r>
          </w:p>
          <w:p w:rsidR="00292BED" w:rsidRPr="00B20465" w:rsidRDefault="00292BED" w:rsidP="002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</w:tr>
      <w:tr w:rsidR="00292BED" w:rsidTr="00815536">
        <w:trPr>
          <w:trHeight w:val="102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ED" w:rsidRPr="00B20465" w:rsidRDefault="00292BED" w:rsidP="00292BED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18.00-19.00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TFL101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COMP</w:t>
            </w:r>
          </w:p>
          <w:p w:rsidR="00292BED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103</w:t>
            </w:r>
          </w:p>
          <w:p w:rsidR="00292BED" w:rsidRPr="00292BED" w:rsidRDefault="00292BED" w:rsidP="00292BED">
            <w:pPr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EGL101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</w:rPr>
              <w:t>NH001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Default="00292BED" w:rsidP="002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</w:t>
            </w:r>
          </w:p>
          <w:p w:rsidR="00292BED" w:rsidRPr="00B20465" w:rsidRDefault="00292BED" w:rsidP="002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</w:tr>
      <w:tr w:rsidR="00292BED" w:rsidTr="00B20465">
        <w:trPr>
          <w:trHeight w:val="3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ED" w:rsidRPr="00B20465" w:rsidRDefault="00292BED" w:rsidP="00292BED">
            <w:pPr>
              <w:pStyle w:val="Heading3"/>
              <w:spacing w:line="276" w:lineRule="auto"/>
              <w:outlineLvl w:val="2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 w:rsidRPr="00B20465">
              <w:rPr>
                <w:rFonts w:ascii="Arial Unicode MS" w:eastAsia="Arial Unicode MS" w:hAnsi="Arial Unicode MS" w:cs="Arial Unicode MS"/>
                <w:color w:val="auto"/>
                <w:szCs w:val="24"/>
              </w:rPr>
              <w:t>19.00-20.00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Pr="00B20465" w:rsidRDefault="00292BED" w:rsidP="00292BED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ED" w:rsidRDefault="00292BED" w:rsidP="00292B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7A389C" w:rsidRDefault="007A389C"/>
    <w:p w:rsidR="00F66A17" w:rsidRDefault="00F66A17" w:rsidP="00862B9A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09263B"/>
    <w:rsid w:val="00113342"/>
    <w:rsid w:val="00122D7B"/>
    <w:rsid w:val="00195510"/>
    <w:rsid w:val="00244EFA"/>
    <w:rsid w:val="00262FC0"/>
    <w:rsid w:val="00292BED"/>
    <w:rsid w:val="002D4A26"/>
    <w:rsid w:val="002F0D6F"/>
    <w:rsid w:val="00314A8B"/>
    <w:rsid w:val="003A38B6"/>
    <w:rsid w:val="003D2193"/>
    <w:rsid w:val="003D68F4"/>
    <w:rsid w:val="003D6DF0"/>
    <w:rsid w:val="0043576B"/>
    <w:rsid w:val="00463906"/>
    <w:rsid w:val="00464FF0"/>
    <w:rsid w:val="00522661"/>
    <w:rsid w:val="005361DA"/>
    <w:rsid w:val="00561FA6"/>
    <w:rsid w:val="005846BE"/>
    <w:rsid w:val="005A1D45"/>
    <w:rsid w:val="00600C94"/>
    <w:rsid w:val="00622403"/>
    <w:rsid w:val="006A5039"/>
    <w:rsid w:val="007032C6"/>
    <w:rsid w:val="007475C9"/>
    <w:rsid w:val="0076178C"/>
    <w:rsid w:val="007A389C"/>
    <w:rsid w:val="007C3461"/>
    <w:rsid w:val="007F2C2F"/>
    <w:rsid w:val="00804D02"/>
    <w:rsid w:val="008130A2"/>
    <w:rsid w:val="00862B9A"/>
    <w:rsid w:val="008815E4"/>
    <w:rsid w:val="008B5C07"/>
    <w:rsid w:val="009D35DB"/>
    <w:rsid w:val="00A7770E"/>
    <w:rsid w:val="00B20465"/>
    <w:rsid w:val="00BB292C"/>
    <w:rsid w:val="00BB4AC0"/>
    <w:rsid w:val="00BD2309"/>
    <w:rsid w:val="00BF23CB"/>
    <w:rsid w:val="00BF54C0"/>
    <w:rsid w:val="00BF6686"/>
    <w:rsid w:val="00CC533C"/>
    <w:rsid w:val="00CF4BAE"/>
    <w:rsid w:val="00CF7259"/>
    <w:rsid w:val="00DF1191"/>
    <w:rsid w:val="00E305A0"/>
    <w:rsid w:val="00E53578"/>
    <w:rsid w:val="00ED533D"/>
    <w:rsid w:val="00F52AF6"/>
    <w:rsid w:val="00F65F79"/>
    <w:rsid w:val="00F66A17"/>
    <w:rsid w:val="00F75980"/>
    <w:rsid w:val="00F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F298-4B15-4206-84B4-732117A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6B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8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Seher Seckin</cp:lastModifiedBy>
  <cp:revision>2</cp:revision>
  <dcterms:created xsi:type="dcterms:W3CDTF">2021-05-27T19:03:00Z</dcterms:created>
  <dcterms:modified xsi:type="dcterms:W3CDTF">2021-05-27T19:03:00Z</dcterms:modified>
</cp:coreProperties>
</file>